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7D" w:rsidRPr="00E2747D" w:rsidRDefault="00E2747D">
      <w:pPr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</w:pPr>
      <w:r w:rsidRPr="00E2747D"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  <w:t>Quand on arrive en ville</w:t>
      </w:r>
    </w:p>
    <w:p w:rsidR="00E2747D" w:rsidRPr="00E2747D" w:rsidRDefault="00E2747D">
      <w:pPr>
        <w:rPr>
          <w:rFonts w:ascii="Arial" w:hAnsi="Arial" w:cs="Arial"/>
          <w:b/>
          <w:color w:val="000000"/>
          <w:sz w:val="16"/>
          <w:szCs w:val="26"/>
          <w:shd w:val="clear" w:color="auto" w:fill="FFFFFF"/>
        </w:rPr>
      </w:pPr>
      <w:r w:rsidRPr="00E2747D">
        <w:rPr>
          <w:rFonts w:ascii="Arial" w:hAnsi="Arial" w:cs="Arial"/>
          <w:b/>
          <w:color w:val="000000"/>
          <w:sz w:val="16"/>
          <w:szCs w:val="26"/>
          <w:shd w:val="clear" w:color="auto" w:fill="FFFFFF"/>
        </w:rPr>
        <w:t xml:space="preserve">Paroles de Luc PLAMONDON - </w:t>
      </w:r>
      <w:r w:rsidRPr="00E2747D">
        <w:rPr>
          <w:rFonts w:ascii="Arial" w:hAnsi="Arial" w:cs="Arial"/>
          <w:b/>
          <w:color w:val="000000"/>
          <w:sz w:val="16"/>
          <w:szCs w:val="26"/>
          <w:shd w:val="clear" w:color="auto" w:fill="FFFFFF"/>
        </w:rPr>
        <w:t>Musique de Michel BERGER</w:t>
      </w:r>
      <w:bookmarkStart w:id="0" w:name="_GoBack"/>
      <w:bookmarkEnd w:id="0"/>
    </w:p>
    <w:p w:rsidR="00CB0EA5" w:rsidRPr="00E2747D" w:rsidRDefault="00E2747D">
      <w:pPr>
        <w:rPr>
          <w:sz w:val="18"/>
        </w:rPr>
      </w:pP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tout l'monde dort tranquille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Dans les banlieues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dortoirs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C'est l'heure où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les zonards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Descendent sur la ville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Qui est-ce qui viol' les filles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Le soir dans les parkings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Qui met l'feu aux buildings ?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C'est toujours les zonards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Alors c'est la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paniqu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' sur les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boul'vards</w:t>
      </w:r>
      <w:proofErr w:type="spellEnd"/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on arrive en ville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on arrive en ville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Tout l'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mond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'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chang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de trottoir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n'a pas l'air viril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Mais on fait peur а voir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Des gars qui se maquillent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Ca fait fuir les passants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Mais quand ils voient du sang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Sur nos lames de rasoirs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Ca fait comme un é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clair dans le brouillard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on arrive en ville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Nous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Tout c'qu'on veut c'est ê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tre heureux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Être heureux avant d'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ê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tr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vieux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n'a pas l'temps d'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attendr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d'avoir trente ans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Nous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Tout c'qu'on veut c'est ê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tre heureux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Être heureux avant d'être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vieux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prend tout c'qu'on peut prendre en attendant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on arrive en ville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On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arriv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' de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null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part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vit sans domicile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dort dans les hangars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Le jour on est tranquille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passe incognito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Le soir on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chang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de peau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Et on frappe au hasard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Alors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lastRenderedPageBreak/>
        <w:t>Pré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parez-vous pour la bagarre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on arrive en ville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la ville souterraine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Est plongé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e dans le noir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Les gens qui s'y promè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nent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Ressortent sur des brancards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agit sans mobile</w:t>
      </w:r>
      <w:r w:rsidRPr="00E2747D">
        <w:rPr>
          <w:rFonts w:ascii="Arial" w:hAnsi="Arial" w:cs="Arial"/>
          <w:color w:val="000000"/>
          <w:szCs w:val="26"/>
        </w:rPr>
        <w:br/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Ca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vous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paraоt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bizarre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C'est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p't-êt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qu'on est dé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biles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C'est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p't-êt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' par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dé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sespoire</w:t>
      </w:r>
      <w:proofErr w:type="spellEnd"/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Du moins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C'est c'que disent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les journaux du soir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on arrive en ville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Nous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Tout c'qu'on veut c'est ê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tre heureux</w:t>
      </w:r>
      <w:r w:rsidRPr="00E2747D">
        <w:rPr>
          <w:rFonts w:ascii="Arial" w:hAnsi="Arial" w:cs="Arial"/>
          <w:color w:val="000000"/>
          <w:szCs w:val="26"/>
        </w:rPr>
        <w:br/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Etre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heureux avant d'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ê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tr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vieux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n'a pas l'temps d'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attendr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d'avoir trente ans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Nous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Tout c'qu'on veut c'est ê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tre heureux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Être heureux avant d'être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 vieux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prend tout c'qu'on peut prendre en attendant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viendra l'an deux mille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On aura quarante ans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Si on vit pas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maint'nant</w:t>
      </w:r>
      <w:proofErr w:type="spellEnd"/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Demain il s'ra trop tard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Qu'est-ce qu'on va faire ce soir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On va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p't-ê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t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' tout casser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Si vous allez danser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Ne rentrer pas trop tard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De peur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Qu'on é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gratigne vos Jaguar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Pré</w:t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parez-vous pour la bagarre</w:t>
      </w:r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C'est la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paniqu</w:t>
      </w:r>
      <w:proofErr w:type="spellEnd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 xml:space="preserve">' sur les </w:t>
      </w:r>
      <w:proofErr w:type="spellStart"/>
      <w:r w:rsidRPr="00E2747D">
        <w:rPr>
          <w:rFonts w:ascii="Arial" w:hAnsi="Arial" w:cs="Arial"/>
          <w:color w:val="000000"/>
          <w:szCs w:val="26"/>
          <w:shd w:val="clear" w:color="auto" w:fill="FFFFFF"/>
        </w:rPr>
        <w:t>boul'vards</w:t>
      </w:r>
      <w:proofErr w:type="spellEnd"/>
      <w:r w:rsidRPr="00E2747D">
        <w:rPr>
          <w:rFonts w:ascii="Arial" w:hAnsi="Arial" w:cs="Arial"/>
          <w:color w:val="000000"/>
          <w:szCs w:val="26"/>
        </w:rPr>
        <w:br/>
      </w:r>
      <w:r w:rsidRPr="00E2747D">
        <w:rPr>
          <w:rFonts w:ascii="Arial" w:hAnsi="Arial" w:cs="Arial"/>
          <w:color w:val="000000"/>
          <w:szCs w:val="26"/>
          <w:shd w:val="clear" w:color="auto" w:fill="FFFFFF"/>
        </w:rPr>
        <w:t>Quand on arrive en ville</w:t>
      </w:r>
    </w:p>
    <w:sectPr w:rsidR="00CB0EA5" w:rsidRPr="00E2747D" w:rsidSect="00E2747D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7D"/>
    <w:rsid w:val="00CB0EA5"/>
    <w:rsid w:val="00E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1</cp:revision>
  <dcterms:created xsi:type="dcterms:W3CDTF">2014-08-25T23:08:00Z</dcterms:created>
  <dcterms:modified xsi:type="dcterms:W3CDTF">2014-08-25T23:12:00Z</dcterms:modified>
</cp:coreProperties>
</file>